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EB6" w:rsidRDefault="00A55EB6" w:rsidP="00A55EB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КГУ «</w:t>
      </w:r>
      <w:proofErr w:type="spellStart"/>
      <w:r>
        <w:rPr>
          <w:rFonts w:ascii="Times New Roman" w:hAnsi="Times New Roman" w:cs="Times New Roman"/>
          <w:sz w:val="28"/>
        </w:rPr>
        <w:t>Красиловская</w:t>
      </w:r>
      <w:proofErr w:type="spellEnd"/>
      <w:r>
        <w:rPr>
          <w:rFonts w:ascii="Times New Roman" w:hAnsi="Times New Roman" w:cs="Times New Roman"/>
          <w:sz w:val="28"/>
        </w:rPr>
        <w:t xml:space="preserve"> начальная школа»</w:t>
      </w:r>
    </w:p>
    <w:p w:rsidR="00A55EB6" w:rsidRDefault="00A55EB6" w:rsidP="00A55EB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55EB6" w:rsidRDefault="00A55EB6" w:rsidP="00A55EB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55EB6" w:rsidRDefault="00A55EB6" w:rsidP="00A55EB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55EB6" w:rsidRDefault="00A55EB6" w:rsidP="00A55EB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55EB6" w:rsidRDefault="00A55EB6" w:rsidP="00A55EB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55EB6" w:rsidRDefault="00A55EB6" w:rsidP="00A55EB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55EB6" w:rsidRDefault="00A55EB6" w:rsidP="00A55EB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55EB6" w:rsidRDefault="00A55EB6" w:rsidP="00A55EB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55EB6" w:rsidRDefault="00A55EB6" w:rsidP="00A55EB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55EB6" w:rsidRDefault="00A55EB6" w:rsidP="00A55EB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55EB6" w:rsidRDefault="00A55EB6" w:rsidP="00A55EB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55EB6" w:rsidRDefault="00A55EB6" w:rsidP="00A55EB6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План</w:t>
      </w:r>
    </w:p>
    <w:p w:rsidR="00A55EB6" w:rsidRDefault="00A55EB6" w:rsidP="00A55EB6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proofErr w:type="spellStart"/>
      <w:r>
        <w:rPr>
          <w:rFonts w:ascii="Times New Roman" w:hAnsi="Times New Roman" w:cs="Times New Roman"/>
          <w:b/>
          <w:sz w:val="44"/>
        </w:rPr>
        <w:t>воспитательно</w:t>
      </w:r>
      <w:proofErr w:type="spellEnd"/>
      <w:r>
        <w:rPr>
          <w:rFonts w:ascii="Times New Roman" w:hAnsi="Times New Roman" w:cs="Times New Roman"/>
          <w:b/>
          <w:sz w:val="44"/>
        </w:rPr>
        <w:t xml:space="preserve"> – оздоровительных мероприятий </w:t>
      </w:r>
    </w:p>
    <w:p w:rsidR="00A55EB6" w:rsidRDefault="00A55EB6" w:rsidP="00A55EB6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пришкольной площадки </w:t>
      </w:r>
    </w:p>
    <w:p w:rsidR="00A55EB6" w:rsidRDefault="00A55EB6" w:rsidP="00A55EB6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«Радуга здоровья» </w:t>
      </w:r>
    </w:p>
    <w:p w:rsidR="00A55EB6" w:rsidRDefault="00A55EB6" w:rsidP="00A55EB6">
      <w:pPr>
        <w:spacing w:after="0"/>
        <w:ind w:left="6372" w:firstLine="708"/>
        <w:jc w:val="center"/>
        <w:rPr>
          <w:rFonts w:ascii="Times New Roman" w:hAnsi="Times New Roman" w:cs="Times New Roman"/>
          <w:sz w:val="28"/>
        </w:rPr>
      </w:pPr>
    </w:p>
    <w:p w:rsidR="00A55EB6" w:rsidRDefault="00A55EB6" w:rsidP="00A55EB6">
      <w:pPr>
        <w:spacing w:after="0"/>
        <w:ind w:left="6372" w:firstLine="708"/>
        <w:jc w:val="center"/>
        <w:rPr>
          <w:rFonts w:ascii="Times New Roman" w:hAnsi="Times New Roman" w:cs="Times New Roman"/>
          <w:sz w:val="28"/>
        </w:rPr>
      </w:pPr>
    </w:p>
    <w:p w:rsidR="00A55EB6" w:rsidRDefault="00A55EB6" w:rsidP="00A55EB6">
      <w:pPr>
        <w:spacing w:after="0"/>
        <w:ind w:left="6372" w:firstLine="708"/>
        <w:jc w:val="center"/>
        <w:rPr>
          <w:rFonts w:ascii="Times New Roman" w:hAnsi="Times New Roman" w:cs="Times New Roman"/>
          <w:sz w:val="28"/>
        </w:rPr>
      </w:pPr>
    </w:p>
    <w:p w:rsidR="00A55EB6" w:rsidRDefault="00A55EB6" w:rsidP="00A55EB6">
      <w:pPr>
        <w:spacing w:after="0"/>
        <w:ind w:left="6372" w:firstLine="708"/>
        <w:jc w:val="center"/>
        <w:rPr>
          <w:rFonts w:ascii="Times New Roman" w:hAnsi="Times New Roman" w:cs="Times New Roman"/>
          <w:sz w:val="28"/>
        </w:rPr>
      </w:pPr>
    </w:p>
    <w:p w:rsidR="00A55EB6" w:rsidRDefault="00A55EB6" w:rsidP="00A55EB6">
      <w:pPr>
        <w:spacing w:after="0"/>
        <w:ind w:left="6372" w:firstLine="708"/>
        <w:jc w:val="center"/>
        <w:rPr>
          <w:rFonts w:ascii="Times New Roman" w:hAnsi="Times New Roman" w:cs="Times New Roman"/>
          <w:sz w:val="28"/>
        </w:rPr>
      </w:pPr>
    </w:p>
    <w:p w:rsidR="00A55EB6" w:rsidRDefault="00A55EB6" w:rsidP="00A55EB6">
      <w:pPr>
        <w:spacing w:after="0"/>
        <w:ind w:left="6372" w:firstLine="708"/>
        <w:jc w:val="center"/>
        <w:rPr>
          <w:rFonts w:ascii="Times New Roman" w:hAnsi="Times New Roman" w:cs="Times New Roman"/>
          <w:sz w:val="28"/>
        </w:rPr>
      </w:pPr>
    </w:p>
    <w:p w:rsidR="00A55EB6" w:rsidRDefault="00A55EB6" w:rsidP="00A55EB6">
      <w:pPr>
        <w:spacing w:after="0"/>
        <w:ind w:left="6372" w:firstLine="708"/>
        <w:jc w:val="center"/>
        <w:rPr>
          <w:rFonts w:ascii="Times New Roman" w:hAnsi="Times New Roman" w:cs="Times New Roman"/>
          <w:sz w:val="28"/>
        </w:rPr>
      </w:pPr>
    </w:p>
    <w:p w:rsidR="00A55EB6" w:rsidRDefault="00A55EB6" w:rsidP="00A55EB6">
      <w:pPr>
        <w:spacing w:after="0"/>
        <w:ind w:left="6372" w:firstLine="708"/>
        <w:jc w:val="center"/>
        <w:rPr>
          <w:rFonts w:ascii="Times New Roman" w:hAnsi="Times New Roman" w:cs="Times New Roman"/>
          <w:sz w:val="28"/>
        </w:rPr>
      </w:pPr>
    </w:p>
    <w:p w:rsidR="00A55EB6" w:rsidRDefault="00A55EB6" w:rsidP="00A55EB6">
      <w:pPr>
        <w:spacing w:after="0"/>
        <w:ind w:left="6372" w:firstLine="708"/>
        <w:jc w:val="center"/>
        <w:rPr>
          <w:rFonts w:ascii="Times New Roman" w:hAnsi="Times New Roman" w:cs="Times New Roman"/>
          <w:sz w:val="28"/>
        </w:rPr>
      </w:pPr>
    </w:p>
    <w:p w:rsidR="00A55EB6" w:rsidRDefault="00A55EB6" w:rsidP="00A55EB6">
      <w:pPr>
        <w:spacing w:after="0"/>
        <w:ind w:left="6372" w:firstLine="708"/>
        <w:jc w:val="center"/>
        <w:rPr>
          <w:rFonts w:ascii="Times New Roman" w:hAnsi="Times New Roman" w:cs="Times New Roman"/>
          <w:sz w:val="28"/>
        </w:rPr>
      </w:pPr>
    </w:p>
    <w:p w:rsidR="00A55EB6" w:rsidRDefault="00A55EB6" w:rsidP="00A55EB6">
      <w:pPr>
        <w:spacing w:after="0"/>
        <w:ind w:left="6372" w:firstLine="708"/>
        <w:jc w:val="center"/>
        <w:rPr>
          <w:rFonts w:ascii="Times New Roman" w:hAnsi="Times New Roman" w:cs="Times New Roman"/>
          <w:sz w:val="28"/>
        </w:rPr>
      </w:pPr>
    </w:p>
    <w:p w:rsidR="00A55EB6" w:rsidRDefault="00A55EB6" w:rsidP="00A55EB6">
      <w:pPr>
        <w:spacing w:after="0"/>
        <w:ind w:left="6372" w:firstLine="708"/>
        <w:jc w:val="center"/>
        <w:rPr>
          <w:rFonts w:ascii="Times New Roman" w:hAnsi="Times New Roman" w:cs="Times New Roman"/>
          <w:sz w:val="28"/>
        </w:rPr>
      </w:pPr>
    </w:p>
    <w:p w:rsidR="00A55EB6" w:rsidRDefault="00A55EB6" w:rsidP="00A55EB6">
      <w:pPr>
        <w:spacing w:after="0"/>
        <w:ind w:left="6372" w:firstLine="708"/>
        <w:jc w:val="center"/>
        <w:rPr>
          <w:rFonts w:ascii="Times New Roman" w:hAnsi="Times New Roman" w:cs="Times New Roman"/>
          <w:sz w:val="28"/>
        </w:rPr>
      </w:pPr>
    </w:p>
    <w:p w:rsidR="00A55EB6" w:rsidRDefault="00A55EB6" w:rsidP="00A55EB6">
      <w:pPr>
        <w:spacing w:after="0"/>
        <w:ind w:left="6372" w:firstLine="708"/>
        <w:jc w:val="center"/>
        <w:rPr>
          <w:rFonts w:ascii="Times New Roman" w:hAnsi="Times New Roman" w:cs="Times New Roman"/>
          <w:sz w:val="28"/>
        </w:rPr>
      </w:pPr>
    </w:p>
    <w:p w:rsidR="00A55EB6" w:rsidRDefault="00A55EB6" w:rsidP="00A55EB6">
      <w:pPr>
        <w:spacing w:after="0"/>
        <w:ind w:left="6372" w:firstLine="708"/>
        <w:jc w:val="center"/>
        <w:rPr>
          <w:rFonts w:ascii="Times New Roman" w:hAnsi="Times New Roman" w:cs="Times New Roman"/>
          <w:sz w:val="28"/>
        </w:rPr>
      </w:pPr>
    </w:p>
    <w:p w:rsidR="00A55EB6" w:rsidRDefault="00A55EB6" w:rsidP="00A55EB6">
      <w:pPr>
        <w:spacing w:after="0"/>
        <w:ind w:left="6372" w:firstLine="708"/>
        <w:jc w:val="center"/>
        <w:rPr>
          <w:rFonts w:ascii="Times New Roman" w:hAnsi="Times New Roman" w:cs="Times New Roman"/>
          <w:sz w:val="28"/>
        </w:rPr>
      </w:pPr>
    </w:p>
    <w:p w:rsidR="00A55EB6" w:rsidRDefault="00A55EB6" w:rsidP="00A55EB6">
      <w:pPr>
        <w:spacing w:after="0"/>
        <w:ind w:left="6372" w:firstLine="708"/>
        <w:jc w:val="center"/>
        <w:rPr>
          <w:rFonts w:ascii="Times New Roman" w:hAnsi="Times New Roman" w:cs="Times New Roman"/>
          <w:sz w:val="28"/>
        </w:rPr>
      </w:pPr>
    </w:p>
    <w:p w:rsidR="00A55EB6" w:rsidRDefault="00A55EB6" w:rsidP="00A55EB6">
      <w:pPr>
        <w:spacing w:after="0"/>
        <w:ind w:left="6372" w:firstLine="708"/>
        <w:jc w:val="center"/>
        <w:rPr>
          <w:rFonts w:ascii="Times New Roman" w:hAnsi="Times New Roman" w:cs="Times New Roman"/>
          <w:sz w:val="28"/>
        </w:rPr>
      </w:pPr>
    </w:p>
    <w:p w:rsidR="00A55EB6" w:rsidRDefault="00A55EB6" w:rsidP="00A55EB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2018 год</w:t>
      </w:r>
    </w:p>
    <w:p w:rsidR="00BF4BEF" w:rsidRDefault="00A55EB6" w:rsidP="00A55EB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             </w:t>
      </w:r>
    </w:p>
    <w:p w:rsidR="00BF4BEF" w:rsidRPr="00EC606F" w:rsidRDefault="00BF4BEF" w:rsidP="00BF4B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3810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BF4BEF" w:rsidRPr="00443810" w:rsidRDefault="00BF4BEF" w:rsidP="00BF4B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810">
        <w:rPr>
          <w:rFonts w:ascii="Times New Roman" w:hAnsi="Times New Roman" w:cs="Times New Roman"/>
          <w:b/>
          <w:sz w:val="28"/>
          <w:szCs w:val="28"/>
        </w:rPr>
        <w:t xml:space="preserve">о работе пришкольной площадки </w:t>
      </w:r>
    </w:p>
    <w:p w:rsidR="00BF4BEF" w:rsidRPr="00443810" w:rsidRDefault="00BF4BEF" w:rsidP="00BF4B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810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proofErr w:type="spellStart"/>
      <w:r w:rsidRPr="00443810">
        <w:rPr>
          <w:rFonts w:ascii="Times New Roman" w:hAnsi="Times New Roman" w:cs="Times New Roman"/>
          <w:b/>
          <w:sz w:val="28"/>
          <w:szCs w:val="28"/>
        </w:rPr>
        <w:t>Красиловской</w:t>
      </w:r>
      <w:proofErr w:type="spellEnd"/>
      <w:r w:rsidRPr="00443810">
        <w:rPr>
          <w:rFonts w:ascii="Times New Roman" w:hAnsi="Times New Roman" w:cs="Times New Roman"/>
          <w:b/>
          <w:sz w:val="28"/>
          <w:szCs w:val="28"/>
        </w:rPr>
        <w:t xml:space="preserve"> начальной школе</w:t>
      </w:r>
    </w:p>
    <w:p w:rsidR="00BF4BEF" w:rsidRPr="00443810" w:rsidRDefault="00BF4BEF" w:rsidP="00BF4B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 – 2018</w:t>
      </w:r>
      <w:r w:rsidRPr="0044381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F4BEF" w:rsidRDefault="00BF4BEF" w:rsidP="00BF4B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BEF" w:rsidRDefault="00BF4BEF" w:rsidP="00BF4B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BEF" w:rsidRDefault="00BF4BEF" w:rsidP="00BF4BE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1559"/>
        <w:gridCol w:w="2410"/>
        <w:gridCol w:w="1945"/>
        <w:gridCol w:w="1711"/>
      </w:tblGrid>
      <w:tr w:rsidR="00BF4BEF" w:rsidTr="00BF4BEF">
        <w:tc>
          <w:tcPr>
            <w:tcW w:w="710" w:type="dxa"/>
          </w:tcPr>
          <w:p w:rsidR="00BF4BEF" w:rsidRPr="00443810" w:rsidRDefault="00BF4BEF" w:rsidP="00AB1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81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BF4BEF" w:rsidRPr="00443810" w:rsidRDefault="00BF4BEF" w:rsidP="00AB1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81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площадки</w:t>
            </w:r>
          </w:p>
        </w:tc>
        <w:tc>
          <w:tcPr>
            <w:tcW w:w="1559" w:type="dxa"/>
          </w:tcPr>
          <w:p w:rsidR="00BF4BEF" w:rsidRPr="00443810" w:rsidRDefault="00BF4BEF" w:rsidP="00AB1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81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2410" w:type="dxa"/>
          </w:tcPr>
          <w:p w:rsidR="00BF4BEF" w:rsidRPr="00443810" w:rsidRDefault="00BF4BEF" w:rsidP="00AB1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81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45" w:type="dxa"/>
          </w:tcPr>
          <w:p w:rsidR="00BF4BEF" w:rsidRPr="00443810" w:rsidRDefault="00BF4BEF" w:rsidP="00AB1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81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питания (горячее, буфетное, разовое и т.д.)</w:t>
            </w:r>
          </w:p>
        </w:tc>
        <w:tc>
          <w:tcPr>
            <w:tcW w:w="1711" w:type="dxa"/>
          </w:tcPr>
          <w:p w:rsidR="00BF4BEF" w:rsidRPr="00443810" w:rsidRDefault="00BF4BEF" w:rsidP="00AB1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81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BF4BEF" w:rsidTr="00BF4BEF">
        <w:tc>
          <w:tcPr>
            <w:tcW w:w="710" w:type="dxa"/>
          </w:tcPr>
          <w:p w:rsidR="00BF4BEF" w:rsidRDefault="00BF4BEF" w:rsidP="00AB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F4BEF" w:rsidRDefault="00BF4BEF" w:rsidP="00AB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 здоровья»</w:t>
            </w:r>
          </w:p>
        </w:tc>
        <w:tc>
          <w:tcPr>
            <w:tcW w:w="1559" w:type="dxa"/>
          </w:tcPr>
          <w:p w:rsidR="00BF4BEF" w:rsidRDefault="00B408EE" w:rsidP="00AB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:rsidR="00BF4BEF" w:rsidRDefault="00BF4BEF" w:rsidP="00AB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Асылтасова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Ж.А.</w:t>
            </w:r>
          </w:p>
          <w:p w:rsidR="00BF4BEF" w:rsidRDefault="00B408EE" w:rsidP="00AB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B408EE" w:rsidRDefault="00B408EE" w:rsidP="00AB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Коровченко В.С.</w:t>
            </w:r>
            <w:bookmarkStart w:id="0" w:name="_GoBack"/>
            <w:bookmarkEnd w:id="0"/>
          </w:p>
        </w:tc>
        <w:tc>
          <w:tcPr>
            <w:tcW w:w="1945" w:type="dxa"/>
          </w:tcPr>
          <w:p w:rsidR="00BF4BEF" w:rsidRDefault="00BF4BEF" w:rsidP="00AB1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буфетное</w:t>
            </w:r>
          </w:p>
        </w:tc>
        <w:tc>
          <w:tcPr>
            <w:tcW w:w="1711" w:type="dxa"/>
          </w:tcPr>
          <w:p w:rsidR="00BF4BEF" w:rsidRDefault="00BF4BEF" w:rsidP="00AB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10.00- 13.00</w:t>
            </w:r>
          </w:p>
        </w:tc>
      </w:tr>
    </w:tbl>
    <w:p w:rsidR="00BF4BEF" w:rsidRDefault="00BF4BEF" w:rsidP="00BF4B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BEF" w:rsidRDefault="00BF4BEF" w:rsidP="00A55EB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F4BEF" w:rsidRDefault="00BF4BEF" w:rsidP="00A55EB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F4BEF" w:rsidRDefault="00BF4BEF" w:rsidP="00A55EB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F4BEF" w:rsidRDefault="00BF4BEF" w:rsidP="00A55EB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F4BEF" w:rsidRDefault="00BF4BEF" w:rsidP="00A55EB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F4BEF" w:rsidRDefault="00BF4BEF" w:rsidP="00A55EB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F4BEF" w:rsidRDefault="00BF4BEF" w:rsidP="00A55EB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F4BEF" w:rsidRDefault="00BF4BEF" w:rsidP="00A55EB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F4BEF" w:rsidRDefault="00BF4BEF" w:rsidP="00A55EB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F4BEF" w:rsidRDefault="00BF4BEF" w:rsidP="00A55EB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F4BEF" w:rsidRDefault="00BF4BEF" w:rsidP="00A55EB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F4BEF" w:rsidRDefault="00BF4BEF" w:rsidP="00A55EB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F4BEF" w:rsidRDefault="00BF4BEF" w:rsidP="00A55EB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F4BEF" w:rsidRDefault="00BF4BEF" w:rsidP="00A55EB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F4BEF" w:rsidRDefault="00BF4BEF" w:rsidP="00A55EB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F4BEF" w:rsidRDefault="00BF4BEF" w:rsidP="00A55EB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F4BEF" w:rsidRDefault="00BF4BEF" w:rsidP="00A55EB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F4BEF" w:rsidRDefault="00BF4BEF" w:rsidP="00A55EB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F4BEF" w:rsidRDefault="00BF4BEF" w:rsidP="00A55EB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F4BEF" w:rsidRDefault="00BF4BEF" w:rsidP="00A55EB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F4BEF" w:rsidRDefault="00BF4BEF" w:rsidP="00A55EB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55EB6" w:rsidRDefault="00BF4BEF" w:rsidP="00BF4BEF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A55EB6">
        <w:rPr>
          <w:rFonts w:ascii="Times New Roman" w:hAnsi="Times New Roman" w:cs="Times New Roman"/>
          <w:sz w:val="28"/>
        </w:rPr>
        <w:t>«Утверждаю»</w:t>
      </w:r>
    </w:p>
    <w:p w:rsidR="00A55EB6" w:rsidRDefault="00A55EB6" w:rsidP="00A55EB6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и.о</w:t>
      </w:r>
      <w:proofErr w:type="gramStart"/>
      <w:r>
        <w:rPr>
          <w:rFonts w:ascii="Times New Roman" w:hAnsi="Times New Roman" w:cs="Times New Roman"/>
          <w:sz w:val="28"/>
        </w:rPr>
        <w:t>.з</w:t>
      </w:r>
      <w:proofErr w:type="gramEnd"/>
      <w:r>
        <w:rPr>
          <w:rFonts w:ascii="Times New Roman" w:hAnsi="Times New Roman" w:cs="Times New Roman"/>
          <w:sz w:val="28"/>
        </w:rPr>
        <w:t>аведующей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Красиловской</w:t>
      </w:r>
      <w:proofErr w:type="spellEnd"/>
      <w:r>
        <w:rPr>
          <w:rFonts w:ascii="Times New Roman" w:hAnsi="Times New Roman" w:cs="Times New Roman"/>
          <w:sz w:val="28"/>
        </w:rPr>
        <w:t xml:space="preserve"> НШ</w:t>
      </w:r>
    </w:p>
    <w:p w:rsidR="00A55EB6" w:rsidRDefault="00A55EB6" w:rsidP="00A55EB6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______Жуковская И.И.</w:t>
      </w:r>
    </w:p>
    <w:p w:rsidR="00A55EB6" w:rsidRDefault="00A55EB6" w:rsidP="00A55EB6">
      <w:pPr>
        <w:jc w:val="center"/>
        <w:rPr>
          <w:rFonts w:ascii="Times New Roman" w:hAnsi="Times New Roman" w:cs="Times New Roman"/>
          <w:sz w:val="28"/>
        </w:rPr>
      </w:pPr>
    </w:p>
    <w:p w:rsidR="00D82C46" w:rsidRDefault="00D82C46" w:rsidP="00A55EB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55EB6" w:rsidRDefault="00A55EB6" w:rsidP="00A55EB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 </w:t>
      </w:r>
    </w:p>
    <w:p w:rsidR="00A55EB6" w:rsidRDefault="00A55EB6" w:rsidP="00A55EB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воспитательно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– оздоровительных мероприятий </w:t>
      </w:r>
    </w:p>
    <w:p w:rsidR="00D82C46" w:rsidRDefault="00A55EB6" w:rsidP="00A55EB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пришкольной пл</w:t>
      </w:r>
      <w:r w:rsidR="00D82C46">
        <w:rPr>
          <w:rFonts w:ascii="Times New Roman" w:hAnsi="Times New Roman" w:cs="Times New Roman"/>
          <w:b/>
          <w:sz w:val="28"/>
        </w:rPr>
        <w:t>ощадки «Радуга здоровья»</w:t>
      </w:r>
    </w:p>
    <w:p w:rsidR="00A55EB6" w:rsidRDefault="00D82C46" w:rsidP="00A55EB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на 2018</w:t>
      </w:r>
      <w:r w:rsidR="00A55EB6">
        <w:rPr>
          <w:rFonts w:ascii="Times New Roman" w:hAnsi="Times New Roman" w:cs="Times New Roman"/>
          <w:b/>
          <w:sz w:val="28"/>
        </w:rPr>
        <w:t>год.</w:t>
      </w:r>
    </w:p>
    <w:p w:rsidR="00A55EB6" w:rsidRDefault="00A55EB6" w:rsidP="00A55EB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82C46" w:rsidRDefault="00D82C46" w:rsidP="00A55EB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19"/>
        <w:gridCol w:w="2590"/>
        <w:gridCol w:w="4298"/>
        <w:gridCol w:w="2064"/>
      </w:tblGrid>
      <w:tr w:rsidR="00A55EB6" w:rsidTr="00D82C4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6" w:rsidRDefault="00A55EB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6" w:rsidRDefault="00A55EB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Название мероприятия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6" w:rsidRDefault="00A55EB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Содержание мероприятия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6" w:rsidRDefault="00A55EB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</w:tr>
      <w:tr w:rsidR="00A55EB6" w:rsidTr="00D82C4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6" w:rsidRDefault="00A55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6" w:rsidRDefault="00A55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Знакомств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6" w:rsidRDefault="00A55EB6" w:rsidP="006C59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Открытие площадки</w:t>
            </w:r>
          </w:p>
          <w:p w:rsidR="00A55EB6" w:rsidRDefault="00A55EB6" w:rsidP="006C59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Утренняя зарядка</w:t>
            </w:r>
          </w:p>
          <w:p w:rsidR="00A55EB6" w:rsidRDefault="00A55EB6" w:rsidP="006C59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</w:t>
            </w:r>
          </w:p>
          <w:p w:rsidR="00A55EB6" w:rsidRDefault="00A55EB6" w:rsidP="006C59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Вводный инструктаж (правила пожарной безопасности, предупреждение детского травматизма)</w:t>
            </w:r>
          </w:p>
          <w:p w:rsidR="00A55EB6" w:rsidRDefault="00A55EB6" w:rsidP="006C59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Рисование на воздушных шарах</w:t>
            </w:r>
          </w:p>
          <w:p w:rsidR="00A55EB6" w:rsidRDefault="00A55EB6" w:rsidP="006C59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6" w:rsidRDefault="00A55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4.06.2018г.</w:t>
            </w:r>
          </w:p>
        </w:tc>
      </w:tr>
      <w:tr w:rsidR="00A55EB6" w:rsidTr="00D82C4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6" w:rsidRDefault="00A55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6" w:rsidRDefault="00A55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Здоровья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B6" w:rsidRDefault="00A55EB6" w:rsidP="006C59D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Минутка здоровья</w:t>
            </w:r>
          </w:p>
          <w:p w:rsidR="00A55EB6" w:rsidRDefault="00A55EB6" w:rsidP="006C59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Ежедневная утренняя зарядка</w:t>
            </w:r>
          </w:p>
          <w:p w:rsidR="00A55EB6" w:rsidRDefault="00A55EB6" w:rsidP="006C59D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рисунков на асфальте «Здравствуй, лето!»</w:t>
            </w:r>
          </w:p>
          <w:p w:rsidR="00A55EB6" w:rsidRDefault="00A55EB6" w:rsidP="006C59D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Развлекательная программа «Ключ от лета»</w:t>
            </w:r>
          </w:p>
          <w:p w:rsidR="00A55EB6" w:rsidRDefault="00A55EB6">
            <w:pPr>
              <w:pStyle w:val="a3"/>
              <w:ind w:left="108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6" w:rsidRDefault="00A55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5.06.2018г.</w:t>
            </w:r>
          </w:p>
        </w:tc>
      </w:tr>
      <w:tr w:rsidR="00A55EB6" w:rsidTr="00D82C4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6" w:rsidRDefault="00A55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6" w:rsidRDefault="00A55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Экологический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6" w:rsidRDefault="00A55EB6" w:rsidP="006C59D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Утренняя зарядка</w:t>
            </w:r>
          </w:p>
          <w:p w:rsidR="00A55EB6" w:rsidRDefault="00A55EB6" w:rsidP="006C59D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Операция «Спасатель» </w:t>
            </w:r>
          </w:p>
          <w:p w:rsidR="00A55EB6" w:rsidRDefault="00A55EB6" w:rsidP="006C59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Приборка школьной территории</w:t>
            </w:r>
          </w:p>
          <w:p w:rsidR="00A55EB6" w:rsidRDefault="00A55EB6" w:rsidP="006C59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Озеленение школьной территории</w:t>
            </w:r>
          </w:p>
          <w:p w:rsidR="00A55EB6" w:rsidRDefault="00A55EB6" w:rsidP="006C59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Аллея «Дружба»</w:t>
            </w:r>
          </w:p>
          <w:p w:rsidR="00A55EB6" w:rsidRDefault="00A55EB6" w:rsidP="006C59D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Спортивные эстафеты на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территории площадки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6" w:rsidRDefault="00A55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6.06.2018г.</w:t>
            </w:r>
          </w:p>
        </w:tc>
      </w:tr>
      <w:tr w:rsidR="00A55EB6" w:rsidTr="00D82C4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6" w:rsidRDefault="00A55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6" w:rsidRDefault="00A55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Страна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Весёлых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 Находчивых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6" w:rsidRDefault="00A55EB6" w:rsidP="006C59D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Утренняя зарядка</w:t>
            </w:r>
          </w:p>
          <w:p w:rsidR="00A55EB6" w:rsidRDefault="00A55EB6" w:rsidP="006C59D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– турнир по экологии «Что? Где? Когда?»</w:t>
            </w:r>
          </w:p>
          <w:p w:rsidR="00A55EB6" w:rsidRDefault="00A55EB6" w:rsidP="006C59D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Творческая лаборатория (поделки из природного материала)</w:t>
            </w:r>
          </w:p>
          <w:p w:rsidR="00A55EB6" w:rsidRDefault="00A55EB6" w:rsidP="006C59D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Мини футбол</w:t>
            </w:r>
          </w:p>
          <w:p w:rsidR="00A55EB6" w:rsidRDefault="00A55EB6" w:rsidP="006C59D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Тематическая дискотека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6" w:rsidRDefault="00A55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7.06.2018г.</w:t>
            </w:r>
          </w:p>
        </w:tc>
      </w:tr>
      <w:tr w:rsidR="00A55EB6" w:rsidTr="00D82C4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6" w:rsidRDefault="00A55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6" w:rsidRDefault="00A55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леса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6" w:rsidRDefault="00A55EB6" w:rsidP="006C59D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Утренняя зарядка</w:t>
            </w:r>
          </w:p>
          <w:p w:rsidR="00A55EB6" w:rsidRDefault="00A55EB6" w:rsidP="006C59D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«Мы друзья природы» экскурсия по родному краю с целью заготовки природного материала</w:t>
            </w:r>
          </w:p>
          <w:p w:rsidR="00A55EB6" w:rsidRDefault="00A55EB6" w:rsidP="006C59D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рисунков «Природа глазами детей»</w:t>
            </w:r>
          </w:p>
          <w:p w:rsidR="00A55EB6" w:rsidRDefault="00A55EB6" w:rsidP="006C59D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«Зов Джунглей»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6" w:rsidRDefault="00A55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8.06.2018г.</w:t>
            </w:r>
          </w:p>
        </w:tc>
      </w:tr>
      <w:tr w:rsidR="00A55EB6" w:rsidTr="00D82C4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6" w:rsidRDefault="00A55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6" w:rsidRDefault="00A55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Безопасный 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6" w:rsidRDefault="00A55EB6" w:rsidP="006C59D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Утренняя зарядка</w:t>
            </w:r>
          </w:p>
          <w:p w:rsidR="00A55EB6" w:rsidRDefault="00A55EB6" w:rsidP="006C59D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«Безопасное поведение»</w:t>
            </w:r>
          </w:p>
          <w:p w:rsidR="00A55EB6" w:rsidRDefault="00A55EB6" w:rsidP="006C59D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«У нас гости» (профилактические беседы по правилам дорожного движения и пожарной безопасности)</w:t>
            </w:r>
          </w:p>
          <w:p w:rsidR="00A55EB6" w:rsidRDefault="00A55EB6" w:rsidP="006C59D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Спортивные игры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6" w:rsidRDefault="00A55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11.06.2018г.</w:t>
            </w:r>
          </w:p>
        </w:tc>
      </w:tr>
      <w:tr w:rsidR="00A55EB6" w:rsidTr="00D82C4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6" w:rsidRDefault="00A55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6" w:rsidRDefault="00A55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Музыкальный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6" w:rsidRDefault="00A55EB6" w:rsidP="006C59D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Утренняя зарядка</w:t>
            </w:r>
          </w:p>
          <w:p w:rsidR="00A55EB6" w:rsidRDefault="00A55EB6" w:rsidP="006C59D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Коллективная работа «Океан из пластилина».</w:t>
            </w:r>
          </w:p>
          <w:p w:rsidR="00A55EB6" w:rsidRDefault="00A55EB6" w:rsidP="006C59D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Подвижные игры на прогулке.</w:t>
            </w:r>
          </w:p>
          <w:p w:rsidR="00A55EB6" w:rsidRDefault="00A55EB6" w:rsidP="006C59D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Музыкальный ринг.</w:t>
            </w:r>
          </w:p>
          <w:p w:rsidR="00A55EB6" w:rsidRDefault="00A55EB6" w:rsidP="006C59D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Дискотека.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6" w:rsidRDefault="00A55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12.06.2018г.</w:t>
            </w:r>
          </w:p>
        </w:tc>
      </w:tr>
      <w:tr w:rsidR="00A55EB6" w:rsidTr="00D82C4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6" w:rsidRDefault="00A55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6" w:rsidRDefault="00A55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Дружбы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B6" w:rsidRDefault="00A55EB6" w:rsidP="006C59D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Утренняя зарядка</w:t>
            </w:r>
          </w:p>
          <w:p w:rsidR="00A55EB6" w:rsidRDefault="00A55EB6" w:rsidP="006C59D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Спортивные эстафеты</w:t>
            </w:r>
          </w:p>
          <w:p w:rsidR="00A55EB6" w:rsidRDefault="00A55EB6" w:rsidP="006C59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«Вперед, мальчишки».</w:t>
            </w:r>
          </w:p>
          <w:p w:rsidR="00A55EB6" w:rsidRDefault="00A55EB6" w:rsidP="006C59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«А ну-ка, девушки».</w:t>
            </w:r>
          </w:p>
          <w:p w:rsidR="00A55EB6" w:rsidRDefault="00A55EB6" w:rsidP="006C59D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мультфильмов</w:t>
            </w:r>
          </w:p>
          <w:p w:rsidR="00A55EB6" w:rsidRDefault="00A55EB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6" w:rsidRDefault="00A55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13.06.2018г.</w:t>
            </w:r>
          </w:p>
        </w:tc>
      </w:tr>
      <w:tr w:rsidR="00A55EB6" w:rsidTr="00D82C4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6" w:rsidRDefault="00A55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6" w:rsidRDefault="00A55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Танцевальный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46" w:rsidRDefault="00D82C46" w:rsidP="00D82C4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Утренняя зарядка</w:t>
            </w:r>
          </w:p>
          <w:p w:rsidR="00D82C46" w:rsidRDefault="00D82C46" w:rsidP="00D82C4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«Танцуй город!»</w:t>
            </w:r>
          </w:p>
          <w:p w:rsidR="00D82C46" w:rsidRDefault="00D82C46" w:rsidP="00D82C4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 «Танцуй и пой! Пой и танцуй!»</w:t>
            </w:r>
          </w:p>
          <w:p w:rsidR="00D82C46" w:rsidRDefault="00D82C46" w:rsidP="00D82C4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Флэшмоб</w:t>
            </w:r>
            <w:proofErr w:type="spellEnd"/>
          </w:p>
          <w:p w:rsidR="00D82C46" w:rsidRDefault="00D82C46" w:rsidP="00D82C4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Наши танцы</w:t>
            </w:r>
          </w:p>
          <w:p w:rsidR="00A55EB6" w:rsidRDefault="00D82C46" w:rsidP="00D82C4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Игры на свежем воздухе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6" w:rsidRDefault="00A55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14.06.2018г.</w:t>
            </w:r>
          </w:p>
        </w:tc>
      </w:tr>
      <w:tr w:rsidR="00A55EB6" w:rsidTr="00D82C4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6" w:rsidRDefault="00A55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6" w:rsidRDefault="00A55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Музыкальный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6" w:rsidRDefault="00A55EB6" w:rsidP="00D82C4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Утренняя зарядка</w:t>
            </w:r>
          </w:p>
          <w:p w:rsidR="00A55EB6" w:rsidRDefault="00A55EB6" w:rsidP="00D82C4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Музыкальный ринг</w:t>
            </w:r>
          </w:p>
          <w:p w:rsidR="00A55EB6" w:rsidRDefault="00A55EB6" w:rsidP="00D82C4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Познавательная игра по станциям «Тропа испытаний»</w:t>
            </w:r>
          </w:p>
          <w:p w:rsidR="00D82C46" w:rsidRDefault="00D82C46" w:rsidP="00D82C4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«Вчера, сегодня, завтра». Подведение итогов летней оздоровительной площадки.</w:t>
            </w:r>
          </w:p>
          <w:p w:rsidR="00D82C46" w:rsidRDefault="00D82C46" w:rsidP="00D82C4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Награждение победителей в спорте, творчестве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B6" w:rsidRDefault="00A55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15.06.2018г.</w:t>
            </w:r>
          </w:p>
        </w:tc>
      </w:tr>
    </w:tbl>
    <w:p w:rsidR="00A55EB6" w:rsidRDefault="00A55EB6" w:rsidP="00A55EB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32A2C" w:rsidRDefault="00032A2C"/>
    <w:sectPr w:rsidR="00032A2C" w:rsidSect="00B408EE">
      <w:pgSz w:w="11906" w:h="16838"/>
      <w:pgMar w:top="1134" w:right="850" w:bottom="1134" w:left="1701" w:header="708" w:footer="708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1E10"/>
    <w:multiLevelType w:val="hybridMultilevel"/>
    <w:tmpl w:val="3D72B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21148"/>
    <w:multiLevelType w:val="hybridMultilevel"/>
    <w:tmpl w:val="B97C5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14133"/>
    <w:multiLevelType w:val="hybridMultilevel"/>
    <w:tmpl w:val="27148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E5EDC"/>
    <w:multiLevelType w:val="hybridMultilevel"/>
    <w:tmpl w:val="77381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94868"/>
    <w:multiLevelType w:val="hybridMultilevel"/>
    <w:tmpl w:val="0EA07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C5A4B"/>
    <w:multiLevelType w:val="hybridMultilevel"/>
    <w:tmpl w:val="40DA4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9477A"/>
    <w:multiLevelType w:val="hybridMultilevel"/>
    <w:tmpl w:val="ACE2D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53622"/>
    <w:multiLevelType w:val="hybridMultilevel"/>
    <w:tmpl w:val="43F6B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248F6"/>
    <w:multiLevelType w:val="hybridMultilevel"/>
    <w:tmpl w:val="575A9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9757C"/>
    <w:multiLevelType w:val="hybridMultilevel"/>
    <w:tmpl w:val="D6BC7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F27EA"/>
    <w:multiLevelType w:val="hybridMultilevel"/>
    <w:tmpl w:val="5E5A4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E03AF"/>
    <w:multiLevelType w:val="hybridMultilevel"/>
    <w:tmpl w:val="A51A6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E625F4"/>
    <w:multiLevelType w:val="hybridMultilevel"/>
    <w:tmpl w:val="5B647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EC402B"/>
    <w:multiLevelType w:val="hybridMultilevel"/>
    <w:tmpl w:val="21646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93399"/>
    <w:multiLevelType w:val="hybridMultilevel"/>
    <w:tmpl w:val="41C48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873CE7"/>
    <w:multiLevelType w:val="hybridMultilevel"/>
    <w:tmpl w:val="A0464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8180C"/>
    <w:multiLevelType w:val="hybridMultilevel"/>
    <w:tmpl w:val="D9AEA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23E5A"/>
    <w:multiLevelType w:val="hybridMultilevel"/>
    <w:tmpl w:val="B72EF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E27C5"/>
    <w:multiLevelType w:val="hybridMultilevel"/>
    <w:tmpl w:val="0552634E"/>
    <w:lvl w:ilvl="0" w:tplc="F710E44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3705355"/>
    <w:multiLevelType w:val="hybridMultilevel"/>
    <w:tmpl w:val="0C602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F83F3F"/>
    <w:multiLevelType w:val="hybridMultilevel"/>
    <w:tmpl w:val="B9903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DB2BD0"/>
    <w:multiLevelType w:val="hybridMultilevel"/>
    <w:tmpl w:val="89ECB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23"/>
    <w:rsid w:val="00032A2C"/>
    <w:rsid w:val="009C4B23"/>
    <w:rsid w:val="00A55EB6"/>
    <w:rsid w:val="00B408EE"/>
    <w:rsid w:val="00BF4BEF"/>
    <w:rsid w:val="00D8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EB6"/>
    <w:pPr>
      <w:ind w:left="720"/>
      <w:contextualSpacing/>
    </w:pPr>
  </w:style>
  <w:style w:type="table" w:styleId="a4">
    <w:name w:val="Table Grid"/>
    <w:basedOn w:val="a1"/>
    <w:uiPriority w:val="39"/>
    <w:rsid w:val="00A55E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EB6"/>
    <w:pPr>
      <w:ind w:left="720"/>
      <w:contextualSpacing/>
    </w:pPr>
  </w:style>
  <w:style w:type="table" w:styleId="a4">
    <w:name w:val="Table Grid"/>
    <w:basedOn w:val="a1"/>
    <w:uiPriority w:val="39"/>
    <w:rsid w:val="00A55E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techno-dom</dc:creator>
  <cp:keywords/>
  <dc:description/>
  <cp:lastModifiedBy>techno-dom</cp:lastModifiedBy>
  <cp:revision>6</cp:revision>
  <dcterms:created xsi:type="dcterms:W3CDTF">2018-06-03T17:14:00Z</dcterms:created>
  <dcterms:modified xsi:type="dcterms:W3CDTF">2018-06-14T03:34:00Z</dcterms:modified>
</cp:coreProperties>
</file>